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5D82E" w14:textId="77777777" w:rsidR="00F71E8E" w:rsidRPr="003D39D0" w:rsidRDefault="00F71E8E" w:rsidP="00F71E8E"/>
    <w:p w14:paraId="3DB3459C" w14:textId="77777777" w:rsidR="008B45E0" w:rsidRDefault="008B45E0" w:rsidP="001972A5">
      <w:r>
        <w:t>Víziközmű rendszer megnevezése:</w:t>
      </w:r>
    </w:p>
    <w:p w14:paraId="218256E7" w14:textId="013F6ABB" w:rsidR="001972A5" w:rsidRDefault="004D438E" w:rsidP="001972A5">
      <w:r>
        <w:t>101</w:t>
      </w:r>
      <w:r w:rsidR="001972A5">
        <w:t xml:space="preserve">. </w:t>
      </w:r>
      <w:r w:rsidRPr="004D438E">
        <w:t>Örvényes szennyvízelvezető víziközmű-rendszer</w:t>
      </w:r>
    </w:p>
    <w:p w14:paraId="204C9E9B" w14:textId="77777777" w:rsidR="007C4A00" w:rsidRPr="00570D1A" w:rsidRDefault="007C4A00" w:rsidP="00F61F9B">
      <w:pPr>
        <w:spacing w:line="360" w:lineRule="auto"/>
      </w:pPr>
    </w:p>
    <w:p w14:paraId="366D6D1C" w14:textId="77777777" w:rsidR="008B45E0" w:rsidRDefault="008B45E0" w:rsidP="003756FF">
      <w:r>
        <w:t>Objektum megnevezése:</w:t>
      </w:r>
    </w:p>
    <w:p w14:paraId="1EFFABFB" w14:textId="7F00F7B3" w:rsidR="003756FF" w:rsidRDefault="0006673F" w:rsidP="003756FF">
      <w:r w:rsidRPr="0006673F">
        <w:t>Balatonakali</w:t>
      </w:r>
      <w:r>
        <w:t xml:space="preserve"> hálózat</w:t>
      </w:r>
    </w:p>
    <w:p w14:paraId="517589BC" w14:textId="77777777" w:rsidR="003756FF" w:rsidRDefault="003756FF" w:rsidP="00570D1A"/>
    <w:p w14:paraId="2531CB10" w14:textId="744156A2" w:rsidR="00570D1A" w:rsidRDefault="00570D1A" w:rsidP="00570D1A">
      <w:r w:rsidRPr="00570D1A">
        <w:t>Azonosító</w:t>
      </w:r>
      <w:r w:rsidRPr="001F7910">
        <w:t xml:space="preserve">: </w:t>
      </w:r>
      <w:r w:rsidR="004D438E" w:rsidRPr="004D438E">
        <w:t>FI-5159-2026</w:t>
      </w:r>
    </w:p>
    <w:p w14:paraId="0247EF85" w14:textId="77777777" w:rsidR="00323E08" w:rsidRPr="00570D1A" w:rsidRDefault="00323E08" w:rsidP="00570D1A">
      <w:pPr>
        <w:rPr>
          <w:sz w:val="20"/>
          <w:szCs w:val="20"/>
        </w:rPr>
      </w:pPr>
    </w:p>
    <w:p w14:paraId="1CBC7877" w14:textId="77777777" w:rsidR="008B45E0" w:rsidRDefault="008B45E0" w:rsidP="003756FF">
      <w:r>
        <w:t>Fejlesztési feladat:</w:t>
      </w:r>
    </w:p>
    <w:p w14:paraId="05663B16" w14:textId="7DF628D7" w:rsidR="003756FF" w:rsidRDefault="004D438E" w:rsidP="003756FF">
      <w:r w:rsidRPr="004D438E">
        <w:t>Ör</w:t>
      </w:r>
      <w:r>
        <w:t>v</w:t>
      </w:r>
      <w:r w:rsidRPr="004D438E">
        <w:t>ényes 5 db gravitációs szennyvízakna felújítása</w:t>
      </w:r>
    </w:p>
    <w:p w14:paraId="3DF57AE8" w14:textId="77777777" w:rsidR="005E0494" w:rsidRPr="005E0494" w:rsidRDefault="005E0494" w:rsidP="005E0494"/>
    <w:p w14:paraId="0D78EDCD" w14:textId="067EA9AE" w:rsidR="00570D1A" w:rsidRDefault="004D438E" w:rsidP="003C2EF2">
      <w:pPr>
        <w:jc w:val="both"/>
      </w:pPr>
      <w:r>
        <w:t>Örvényes</w:t>
      </w:r>
      <w:r w:rsidR="0006673F">
        <w:t xml:space="preserve"> településen</w:t>
      </w:r>
      <w:r w:rsidR="00CA0861">
        <w:t xml:space="preserve"> található</w:t>
      </w:r>
      <w:r w:rsidR="00EE32AD" w:rsidRPr="00EE32AD">
        <w:t xml:space="preserve"> </w:t>
      </w:r>
      <w:r w:rsidR="008B45E0">
        <w:t>tisztítóakn</w:t>
      </w:r>
      <w:r w:rsidR="003C2EF2">
        <w:t>ákban idegen vizek tudnak behatolni a</w:t>
      </w:r>
      <w:r w:rsidR="00EE32AD">
        <w:t xml:space="preserve"> betonkorrózió miatt</w:t>
      </w:r>
      <w:r w:rsidR="003C2EF2">
        <w:t>. A vízbetörések megakadályozása a tisztítóaknák vízzáróságának</w:t>
      </w:r>
      <w:r w:rsidR="00EE32AD">
        <w:t xml:space="preserve"> felújít</w:t>
      </w:r>
      <w:r w:rsidR="003C2EF2">
        <w:t>ásával lehetséges csak</w:t>
      </w:r>
      <w:r w:rsidR="00EE32AD">
        <w:t xml:space="preserve">. A </w:t>
      </w:r>
      <w:r w:rsidR="003C2EF2">
        <w:t>tisztítóaknák</w:t>
      </w:r>
      <w:r w:rsidR="00EE32AD">
        <w:t xml:space="preserve"> belső felületét ellenálló bevonattal vagy béleléssel kell ellátni.</w:t>
      </w:r>
      <w:r w:rsidR="00037B5A">
        <w:t xml:space="preserve"> Amennyiben az akna műszaki állapota ezt nem teszi lehetővé, akkor a tisztítóaknát újra kell építeni.</w:t>
      </w:r>
    </w:p>
    <w:p w14:paraId="0C716E13" w14:textId="77777777" w:rsidR="008B45E0" w:rsidRDefault="008B45E0" w:rsidP="008B4747"/>
    <w:p w14:paraId="76987C4E" w14:textId="39F62D0F" w:rsidR="008B4747" w:rsidRDefault="008B4747" w:rsidP="008B4747">
      <w:r>
        <w:t xml:space="preserve">A beruházás becsült költsége </w:t>
      </w:r>
      <w:r w:rsidR="0006673F">
        <w:t>5</w:t>
      </w:r>
      <w:r w:rsidR="00816710">
        <w:t xml:space="preserve">.000.000,- </w:t>
      </w:r>
      <w:r>
        <w:t>Ft</w:t>
      </w:r>
      <w:r w:rsidR="0006673F">
        <w:t xml:space="preserve"> </w:t>
      </w:r>
      <w:r>
        <w:t>+</w:t>
      </w:r>
      <w:r w:rsidR="0006673F">
        <w:t xml:space="preserve"> </w:t>
      </w:r>
      <w:r>
        <w:t>ÁFA.</w:t>
      </w:r>
    </w:p>
    <w:sectPr w:rsidR="008B47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82FC" w14:textId="77777777" w:rsidR="004B0030" w:rsidRDefault="004B0030">
      <w:r>
        <w:separator/>
      </w:r>
    </w:p>
  </w:endnote>
  <w:endnote w:type="continuationSeparator" w:id="0">
    <w:p w14:paraId="17E7DDA7" w14:textId="77777777" w:rsidR="004B0030" w:rsidRDefault="004B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2F4ED" w14:textId="77777777" w:rsidR="004B0030" w:rsidRDefault="004B0030">
      <w:r>
        <w:separator/>
      </w:r>
    </w:p>
  </w:footnote>
  <w:footnote w:type="continuationSeparator" w:id="0">
    <w:p w14:paraId="4074D3EA" w14:textId="77777777" w:rsidR="004B0030" w:rsidRDefault="004B0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2ADF3" w14:textId="77777777" w:rsidR="00F859E9" w:rsidRDefault="00F859E9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253D1F">
      <w:rPr>
        <w:noProof/>
      </w:rPr>
      <w:drawing>
        <wp:inline distT="0" distB="0" distL="0" distR="0" wp14:anchorId="516D1242" wp14:editId="60623D06">
          <wp:extent cx="1484630" cy="267335"/>
          <wp:effectExtent l="0" t="0" r="1270" b="0"/>
          <wp:docPr id="1" name="Kép 1" descr="jologorövid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ologorövid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4630" cy="267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F61F9B">
      <w:rPr>
        <w:i/>
        <w:sz w:val="22"/>
        <w:szCs w:val="22"/>
      </w:rPr>
      <w:t xml:space="preserve">Gördülő Fejlesztési Terv </w:t>
    </w:r>
  </w:p>
  <w:p w14:paraId="6957EFA2" w14:textId="77777777" w:rsidR="00F859E9" w:rsidRPr="00F61F9B" w:rsidRDefault="00F61F9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0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181241694">
    <w:abstractNumId w:val="1"/>
  </w:num>
  <w:num w:numId="2" w16cid:durableId="1886793068">
    <w:abstractNumId w:val="3"/>
  </w:num>
  <w:num w:numId="3" w16cid:durableId="1797915918">
    <w:abstractNumId w:val="5"/>
  </w:num>
  <w:num w:numId="4" w16cid:durableId="84303369">
    <w:abstractNumId w:val="7"/>
  </w:num>
  <w:num w:numId="5" w16cid:durableId="1499298701">
    <w:abstractNumId w:val="6"/>
  </w:num>
  <w:num w:numId="6" w16cid:durableId="1496919625">
    <w:abstractNumId w:val="2"/>
  </w:num>
  <w:num w:numId="7" w16cid:durableId="27030800">
    <w:abstractNumId w:val="0"/>
  </w:num>
  <w:num w:numId="8" w16cid:durableId="2142261901">
    <w:abstractNumId w:val="4"/>
  </w:num>
  <w:num w:numId="9" w16cid:durableId="1128890092">
    <w:abstractNumId w:val="1"/>
  </w:num>
  <w:num w:numId="10" w16cid:durableId="583028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EF"/>
    <w:rsid w:val="00022783"/>
    <w:rsid w:val="00037B5A"/>
    <w:rsid w:val="0006673F"/>
    <w:rsid w:val="000C325E"/>
    <w:rsid w:val="001972A5"/>
    <w:rsid w:val="001F46D3"/>
    <w:rsid w:val="001F59C6"/>
    <w:rsid w:val="001F7910"/>
    <w:rsid w:val="00210BEF"/>
    <w:rsid w:val="0025313E"/>
    <w:rsid w:val="00253D1F"/>
    <w:rsid w:val="00256B0A"/>
    <w:rsid w:val="00273848"/>
    <w:rsid w:val="00287A2D"/>
    <w:rsid w:val="00297606"/>
    <w:rsid w:val="002A446B"/>
    <w:rsid w:val="002C2AC0"/>
    <w:rsid w:val="00314078"/>
    <w:rsid w:val="00323E08"/>
    <w:rsid w:val="003756FF"/>
    <w:rsid w:val="003C2EF2"/>
    <w:rsid w:val="00420A21"/>
    <w:rsid w:val="00452280"/>
    <w:rsid w:val="004B0030"/>
    <w:rsid w:val="004D438E"/>
    <w:rsid w:val="00570D1A"/>
    <w:rsid w:val="00572539"/>
    <w:rsid w:val="005D483D"/>
    <w:rsid w:val="005E0494"/>
    <w:rsid w:val="005F02D2"/>
    <w:rsid w:val="005F2015"/>
    <w:rsid w:val="0061165D"/>
    <w:rsid w:val="00635EFC"/>
    <w:rsid w:val="00660D65"/>
    <w:rsid w:val="006834FB"/>
    <w:rsid w:val="006846DB"/>
    <w:rsid w:val="00690222"/>
    <w:rsid w:val="006D5027"/>
    <w:rsid w:val="006D54D7"/>
    <w:rsid w:val="00723486"/>
    <w:rsid w:val="00770EEF"/>
    <w:rsid w:val="00775DA0"/>
    <w:rsid w:val="007C4A00"/>
    <w:rsid w:val="007D6D20"/>
    <w:rsid w:val="00816710"/>
    <w:rsid w:val="008A5AF1"/>
    <w:rsid w:val="008B45E0"/>
    <w:rsid w:val="008B4747"/>
    <w:rsid w:val="00A95DA5"/>
    <w:rsid w:val="00B91287"/>
    <w:rsid w:val="00B94394"/>
    <w:rsid w:val="00BC146B"/>
    <w:rsid w:val="00C868ED"/>
    <w:rsid w:val="00CA0861"/>
    <w:rsid w:val="00CC54CD"/>
    <w:rsid w:val="00D1023B"/>
    <w:rsid w:val="00D2507D"/>
    <w:rsid w:val="00DC492D"/>
    <w:rsid w:val="00E80740"/>
    <w:rsid w:val="00ED04A0"/>
    <w:rsid w:val="00EE0BC6"/>
    <w:rsid w:val="00EE32AD"/>
    <w:rsid w:val="00EF0EDD"/>
    <w:rsid w:val="00EF2F02"/>
    <w:rsid w:val="00F027B6"/>
    <w:rsid w:val="00F23B2C"/>
    <w:rsid w:val="00F36970"/>
    <w:rsid w:val="00F420D1"/>
    <w:rsid w:val="00F568E3"/>
    <w:rsid w:val="00F61F9B"/>
    <w:rsid w:val="00F71E8E"/>
    <w:rsid w:val="00F847A5"/>
    <w:rsid w:val="00F859E9"/>
    <w:rsid w:val="00F94363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7ACB8"/>
  <w15:docId w15:val="{D04B8B23-7115-4DEE-8CA3-3CDD2F43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  <w:style w:type="paragraph" w:styleId="Buborkszveg">
    <w:name w:val="Balloon Text"/>
    <w:basedOn w:val="Norml"/>
    <w:link w:val="BuborkszvegChar"/>
    <w:rsid w:val="00660D6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660D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fen0mon</dc:creator>
  <cp:lastModifiedBy>Renkó Ádám Gábor</cp:lastModifiedBy>
  <cp:revision>9</cp:revision>
  <cp:lastPrinted>2014-07-23T07:23:00Z</cp:lastPrinted>
  <dcterms:created xsi:type="dcterms:W3CDTF">2021-09-21T11:35:00Z</dcterms:created>
  <dcterms:modified xsi:type="dcterms:W3CDTF">2026-08-19T10:58:00Z</dcterms:modified>
</cp:coreProperties>
</file>